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36F17" w14:textId="23C01437" w:rsidR="00DA4097" w:rsidRDefault="00183207">
      <w:pPr>
        <w:spacing w:before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________, _____ de _____________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</w:t>
      </w:r>
      <w:r w:rsidR="005776D9">
        <w:rPr>
          <w:sz w:val="22"/>
          <w:szCs w:val="22"/>
        </w:rPr>
        <w:t>4</w:t>
      </w:r>
    </w:p>
    <w:p w14:paraId="1CF36F18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19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1A" w14:textId="77777777" w:rsidR="00DA4097" w:rsidRDefault="001832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Señores</w:t>
      </w:r>
    </w:p>
    <w:p w14:paraId="1CF36F1B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1C" w14:textId="77777777" w:rsidR="00DA4097" w:rsidRDefault="00183207">
      <w:pPr>
        <w:tabs>
          <w:tab w:val="left" w:pos="7380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Sindicato Único de Trabajadores de la Universidad Peruana Cayetano Heredia (SUTUPCH)</w:t>
      </w:r>
    </w:p>
    <w:p w14:paraId="1CF36F1D" w14:textId="77777777" w:rsidR="00DA4097" w:rsidRDefault="0018320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CF36F1E" w14:textId="77777777" w:rsidR="00DA4097" w:rsidRDefault="001832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Presente. -</w:t>
      </w:r>
    </w:p>
    <w:p w14:paraId="1CF36F1F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20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21" w14:textId="01A63823" w:rsidR="00DA4097" w:rsidRDefault="00183207" w:rsidP="005776D9">
      <w:pPr>
        <w:spacing w:line="276" w:lineRule="auto"/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>Asunto:</w:t>
      </w:r>
      <w:r>
        <w:rPr>
          <w:sz w:val="22"/>
          <w:szCs w:val="22"/>
        </w:rPr>
        <w:tab/>
        <w:t>Candidato/a para representante de los/as trabajadores ante el</w:t>
      </w:r>
      <w:r w:rsidR="005776D9" w:rsidRPr="005776D9">
        <w:rPr>
          <w:sz w:val="22"/>
          <w:szCs w:val="22"/>
        </w:rPr>
        <w:t xml:space="preserve"> Comité </w:t>
      </w:r>
      <w:r w:rsidR="005776D9">
        <w:rPr>
          <w:sz w:val="22"/>
          <w:szCs w:val="22"/>
        </w:rPr>
        <w:t>d</w:t>
      </w:r>
      <w:r w:rsidR="005776D9" w:rsidRPr="005776D9">
        <w:rPr>
          <w:sz w:val="22"/>
          <w:szCs w:val="22"/>
        </w:rPr>
        <w:t xml:space="preserve">e Intervención Frente </w:t>
      </w:r>
      <w:r w:rsidR="00AB5515">
        <w:rPr>
          <w:sz w:val="22"/>
          <w:szCs w:val="22"/>
        </w:rPr>
        <w:t>a</w:t>
      </w:r>
      <w:r w:rsidR="005776D9" w:rsidRPr="005776D9">
        <w:rPr>
          <w:sz w:val="22"/>
          <w:szCs w:val="22"/>
        </w:rPr>
        <w:t xml:space="preserve">l Hostigamiento Sexual </w:t>
      </w:r>
      <w:r w:rsidR="00AB5515">
        <w:rPr>
          <w:sz w:val="22"/>
          <w:szCs w:val="22"/>
        </w:rPr>
        <w:t>d</w:t>
      </w:r>
      <w:r w:rsidR="005776D9" w:rsidRPr="005776D9">
        <w:rPr>
          <w:sz w:val="22"/>
          <w:szCs w:val="22"/>
        </w:rPr>
        <w:t xml:space="preserve">e </w:t>
      </w:r>
      <w:r w:rsidR="00AB5515">
        <w:rPr>
          <w:sz w:val="22"/>
          <w:szCs w:val="22"/>
        </w:rPr>
        <w:t>l</w:t>
      </w:r>
      <w:r w:rsidR="005776D9" w:rsidRPr="005776D9">
        <w:rPr>
          <w:sz w:val="22"/>
          <w:szCs w:val="22"/>
        </w:rPr>
        <w:t xml:space="preserve">a Universidad Peruana Cayetano Heredia </w:t>
      </w:r>
      <w:r w:rsidR="005776D9">
        <w:rPr>
          <w:sz w:val="22"/>
          <w:szCs w:val="22"/>
        </w:rPr>
        <w:t>p</w:t>
      </w:r>
      <w:r w:rsidR="005776D9" w:rsidRPr="005776D9">
        <w:rPr>
          <w:sz w:val="22"/>
          <w:szCs w:val="22"/>
        </w:rPr>
        <w:t xml:space="preserve">or </w:t>
      </w:r>
      <w:r w:rsidR="005776D9">
        <w:rPr>
          <w:sz w:val="22"/>
          <w:szCs w:val="22"/>
        </w:rPr>
        <w:t>e</w:t>
      </w:r>
      <w:r w:rsidR="005776D9" w:rsidRPr="005776D9">
        <w:rPr>
          <w:sz w:val="22"/>
          <w:szCs w:val="22"/>
        </w:rPr>
        <w:t>l Periodo 2024 - 2026</w:t>
      </w:r>
    </w:p>
    <w:p w14:paraId="1CF36F22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23" w14:textId="19C7B8DB" w:rsidR="00DA4097" w:rsidRDefault="001832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Tengo a bien dirigirme a ustedes a fin de poner mi candidatura, la candidatura, o lista de candidatos para representante ante el Comité de </w:t>
      </w:r>
      <w:r w:rsidR="009C6A8E" w:rsidRPr="009C6A8E">
        <w:rPr>
          <w:sz w:val="22"/>
          <w:szCs w:val="22"/>
        </w:rPr>
        <w:t xml:space="preserve">Intervención Frente al Hostigamiento Sexual </w:t>
      </w:r>
      <w:r>
        <w:rPr>
          <w:sz w:val="22"/>
          <w:szCs w:val="22"/>
        </w:rPr>
        <w:t>para el período 2024 – 2026:</w:t>
      </w:r>
    </w:p>
    <w:p w14:paraId="1CF36F24" w14:textId="77777777" w:rsidR="00DA4097" w:rsidRDefault="00183207">
      <w:pPr>
        <w:spacing w:line="276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(nombre y apellido) </w:t>
      </w:r>
    </w:p>
    <w:p w14:paraId="1CF36F25" w14:textId="77777777" w:rsidR="00DA4097" w:rsidRDefault="00DA4097">
      <w:pPr>
        <w:numPr>
          <w:ilvl w:val="0"/>
          <w:numId w:val="1"/>
        </w:numPr>
        <w:spacing w:line="276" w:lineRule="auto"/>
        <w:jc w:val="both"/>
      </w:pPr>
      <w:bookmarkStart w:id="0" w:name="_heading=h.gjdgxs" w:colFirst="0" w:colLast="0"/>
      <w:bookmarkEnd w:id="0"/>
    </w:p>
    <w:p w14:paraId="1CF36F26" w14:textId="77777777" w:rsidR="00DA4097" w:rsidRDefault="00DA4097">
      <w:pPr>
        <w:numPr>
          <w:ilvl w:val="0"/>
          <w:numId w:val="1"/>
        </w:numPr>
        <w:spacing w:line="276" w:lineRule="auto"/>
        <w:jc w:val="both"/>
      </w:pPr>
      <w:bookmarkStart w:id="1" w:name="_heading=h.2fh8tzbo2fu5" w:colFirst="0" w:colLast="0"/>
      <w:bookmarkEnd w:id="1"/>
    </w:p>
    <w:p w14:paraId="1CF36F27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28" w14:textId="4F604D7A" w:rsidR="00DA4097" w:rsidRDefault="001832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Manifiesto/manifestamos que la candidatura cumple con los requisitos a</w:t>
      </w:r>
      <w:r w:rsidR="000E0753">
        <w:rPr>
          <w:sz w:val="22"/>
          <w:szCs w:val="22"/>
        </w:rPr>
        <w:t xml:space="preserve"> los</w:t>
      </w:r>
      <w:r>
        <w:rPr>
          <w:sz w:val="22"/>
          <w:szCs w:val="22"/>
        </w:rPr>
        <w:t xml:space="preserve"> que </w:t>
      </w:r>
      <w:r w:rsidR="000E0753">
        <w:rPr>
          <w:sz w:val="22"/>
          <w:szCs w:val="22"/>
        </w:rPr>
        <w:t xml:space="preserve">se </w:t>
      </w:r>
      <w:r>
        <w:rPr>
          <w:sz w:val="22"/>
          <w:szCs w:val="22"/>
        </w:rPr>
        <w:t>hace referencia e</w:t>
      </w:r>
      <w:r w:rsidR="000E0753">
        <w:rPr>
          <w:sz w:val="22"/>
          <w:szCs w:val="22"/>
        </w:rPr>
        <w:t>n la plataforma.</w:t>
      </w:r>
    </w:p>
    <w:p w14:paraId="1CF36F29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2A" w14:textId="77777777" w:rsidR="00DA4097" w:rsidRDefault="001832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Adjunto los documentos que los acreditan:</w:t>
      </w:r>
    </w:p>
    <w:p w14:paraId="17050276" w14:textId="77777777" w:rsidR="00D20447" w:rsidRDefault="00D20447">
      <w:pPr>
        <w:spacing w:line="276" w:lineRule="auto"/>
        <w:jc w:val="both"/>
        <w:rPr>
          <w:sz w:val="22"/>
          <w:szCs w:val="22"/>
        </w:rPr>
      </w:pPr>
    </w:p>
    <w:p w14:paraId="3DEC8D0D" w14:textId="1A326408" w:rsidR="00D20447" w:rsidRDefault="00D20447" w:rsidP="00D20447">
      <w:pPr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Anexo 1: </w:t>
      </w:r>
      <w:r w:rsidR="00106522">
        <w:rPr>
          <w:sz w:val="22"/>
          <w:szCs w:val="22"/>
        </w:rPr>
        <w:t xml:space="preserve">  </w:t>
      </w:r>
      <w:r>
        <w:rPr>
          <w:sz w:val="22"/>
          <w:szCs w:val="22"/>
        </w:rPr>
        <w:t>D</w:t>
      </w:r>
      <w:r w:rsidR="00106522">
        <w:rPr>
          <w:sz w:val="22"/>
          <w:szCs w:val="22"/>
        </w:rPr>
        <w:t>ocumento Nacional de Identidad.</w:t>
      </w:r>
    </w:p>
    <w:p w14:paraId="588FD315" w14:textId="77777777" w:rsidR="00BF50F5" w:rsidRDefault="00BF50F5">
      <w:pPr>
        <w:spacing w:line="276" w:lineRule="auto"/>
        <w:ind w:left="1560" w:hanging="993"/>
        <w:jc w:val="both"/>
        <w:rPr>
          <w:sz w:val="22"/>
          <w:szCs w:val="22"/>
        </w:rPr>
      </w:pPr>
    </w:p>
    <w:p w14:paraId="1CF36F2E" w14:textId="558FB5C4" w:rsidR="00DA4097" w:rsidRDefault="00183207" w:rsidP="00D20447">
      <w:pPr>
        <w:spacing w:line="276" w:lineRule="auto"/>
        <w:ind w:left="1560" w:hanging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Anexo </w:t>
      </w:r>
      <w:r w:rsidR="00106522">
        <w:rPr>
          <w:sz w:val="22"/>
          <w:szCs w:val="22"/>
        </w:rPr>
        <w:t>2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De ser el caso, copias de cualquier otro documento que se considere pertinente, como capacitaciones en</w:t>
      </w:r>
      <w:r w:rsidR="000E0753">
        <w:rPr>
          <w:sz w:val="22"/>
          <w:szCs w:val="22"/>
        </w:rPr>
        <w:t xml:space="preserve"> Hostigamiento Sexual.</w:t>
      </w:r>
    </w:p>
    <w:p w14:paraId="1CF36F2F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30" w14:textId="77777777" w:rsidR="00DA4097" w:rsidRDefault="001832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Sin otro particular, valga la ocasión para expresar a usted los sentimientos de consideración y estima.</w:t>
      </w:r>
    </w:p>
    <w:p w14:paraId="1CF36F31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32" w14:textId="77777777" w:rsidR="00DA4097" w:rsidRDefault="001832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Atentamente, </w:t>
      </w:r>
    </w:p>
    <w:p w14:paraId="1CF36F33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37" w14:textId="77777777" w:rsidR="00DA4097" w:rsidRDefault="00DA4097">
      <w:pPr>
        <w:spacing w:line="276" w:lineRule="auto"/>
        <w:jc w:val="both"/>
        <w:rPr>
          <w:sz w:val="22"/>
          <w:szCs w:val="22"/>
        </w:rPr>
      </w:pPr>
    </w:p>
    <w:p w14:paraId="1CF36F38" w14:textId="77777777" w:rsidR="00DA4097" w:rsidRDefault="001832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14:paraId="1CF36F39" w14:textId="77777777" w:rsidR="00DA4097" w:rsidRDefault="00183207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NOMBRE Y FIRMA</w:t>
      </w:r>
    </w:p>
    <w:p w14:paraId="1CF36F3A" w14:textId="77777777" w:rsidR="00DA4097" w:rsidRDefault="00183207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(Candidato que se postula / o personas que postulan al candidato)</w:t>
      </w:r>
    </w:p>
    <w:sectPr w:rsidR="00DA4097">
      <w:headerReference w:type="default" r:id="rId8"/>
      <w:footerReference w:type="default" r:id="rId9"/>
      <w:pgSz w:w="11906" w:h="16838"/>
      <w:pgMar w:top="1134" w:right="1418" w:bottom="1134" w:left="1418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36F47" w14:textId="77777777" w:rsidR="00183207" w:rsidRDefault="00183207">
      <w:r>
        <w:separator/>
      </w:r>
    </w:p>
  </w:endnote>
  <w:endnote w:type="continuationSeparator" w:id="0">
    <w:p w14:paraId="1CF36F49" w14:textId="77777777" w:rsidR="00183207" w:rsidRDefault="0018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6F42" w14:textId="07857642" w:rsidR="00DA4097" w:rsidRDefault="001832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Página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2D2A63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  <w:r>
      <w:rPr>
        <w:color w:val="000000"/>
        <w:sz w:val="22"/>
        <w:szCs w:val="22"/>
      </w:rPr>
      <w:t xml:space="preserve"> de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NUMPAGES</w:instrText>
    </w:r>
    <w:r>
      <w:rPr>
        <w:color w:val="000000"/>
        <w:sz w:val="22"/>
        <w:szCs w:val="22"/>
      </w:rPr>
      <w:fldChar w:fldCharType="separate"/>
    </w:r>
    <w:r w:rsidR="002D2A63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36F43" w14:textId="77777777" w:rsidR="00183207" w:rsidRDefault="00183207">
      <w:r>
        <w:separator/>
      </w:r>
    </w:p>
  </w:footnote>
  <w:footnote w:type="continuationSeparator" w:id="0">
    <w:p w14:paraId="1CF36F45" w14:textId="77777777" w:rsidR="00183207" w:rsidRDefault="0018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36F3B" w14:textId="77777777" w:rsidR="00DA4097" w:rsidRDefault="00DA409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2"/>
        <w:szCs w:val="22"/>
      </w:rPr>
    </w:pPr>
  </w:p>
  <w:tbl>
    <w:tblPr>
      <w:tblStyle w:val="a0"/>
      <w:tblW w:w="906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51"/>
      <w:gridCol w:w="7209"/>
    </w:tblGrid>
    <w:tr w:rsidR="00DA4097" w14:paraId="1CF36F40" w14:textId="77777777">
      <w:trPr>
        <w:cantSplit/>
        <w:trHeight w:val="1266"/>
        <w:jc w:val="center"/>
      </w:trPr>
      <w:tc>
        <w:tcPr>
          <w:tcW w:w="1851" w:type="dxa"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1CF36F3C" w14:textId="77777777" w:rsidR="00DA4097" w:rsidRDefault="00183207">
          <w:pPr>
            <w:tabs>
              <w:tab w:val="center" w:pos="4252"/>
              <w:tab w:val="right" w:pos="8504"/>
            </w:tabs>
            <w:spacing w:line="276" w:lineRule="auto"/>
            <w:ind w:left="-141" w:right="-105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1CF36F43" wp14:editId="1CF36F44">
                <wp:extent cx="1141730" cy="47625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t="12062" r="37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730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9" w:type="dxa"/>
          <w:tcBorders>
            <w:left w:val="single" w:sz="4" w:space="0" w:color="000000"/>
          </w:tcBorders>
          <w:vAlign w:val="center"/>
        </w:tcPr>
        <w:p w14:paraId="1CF36F3D" w14:textId="77777777" w:rsidR="00DA4097" w:rsidRDefault="00183207">
          <w:pPr>
            <w:tabs>
              <w:tab w:val="left" w:pos="922"/>
              <w:tab w:val="center" w:pos="4252"/>
              <w:tab w:val="right" w:pos="8504"/>
            </w:tabs>
            <w:spacing w:line="276" w:lineRule="auto"/>
            <w:ind w:left="34" w:hanging="104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ANEXO N° 03</w:t>
          </w:r>
        </w:p>
        <w:p w14:paraId="1CF36F3E" w14:textId="516F8C95" w:rsidR="002D2A63" w:rsidRDefault="00183207" w:rsidP="002D2A63">
          <w:pPr>
            <w:tabs>
              <w:tab w:val="left" w:pos="922"/>
              <w:tab w:val="center" w:pos="4252"/>
              <w:tab w:val="right" w:pos="8504"/>
            </w:tabs>
            <w:ind w:left="34" w:hanging="104"/>
            <w:jc w:val="center"/>
            <w:rPr>
              <w:sz w:val="20"/>
              <w:szCs w:val="20"/>
              <w:u w:val="single"/>
            </w:rPr>
          </w:pPr>
          <w:r>
            <w:rPr>
              <w:b/>
              <w:sz w:val="20"/>
              <w:szCs w:val="20"/>
            </w:rPr>
            <w:t xml:space="preserve">CARTA PRESENTANDO LA CANDIDATURA PARA SER REPRESENTANTE TITULAR O SUPLENTE DE LOS/AS TRABAJADORES/AS </w:t>
          </w:r>
          <w:r w:rsidR="002D2A63">
            <w:rPr>
              <w:b/>
              <w:sz w:val="20"/>
              <w:szCs w:val="20"/>
            </w:rPr>
            <w:t>ANTE EL COMITÉ DE INTERVENCIÓN FRENTE AL HOSTIGAMIENTO SEXUAL DE LA UNIVERSIDAD PERUANA CAYETANO HEREDIA POR EL PERIODO 2024 - 2026</w:t>
          </w:r>
        </w:p>
        <w:p w14:paraId="1CF36F3F" w14:textId="5C6789ED" w:rsidR="00DA4097" w:rsidRDefault="00DA4097">
          <w:pPr>
            <w:tabs>
              <w:tab w:val="left" w:pos="922"/>
              <w:tab w:val="center" w:pos="4252"/>
              <w:tab w:val="right" w:pos="8504"/>
            </w:tabs>
            <w:ind w:left="34" w:hanging="104"/>
            <w:jc w:val="center"/>
            <w:rPr>
              <w:sz w:val="20"/>
              <w:szCs w:val="20"/>
              <w:highlight w:val="yellow"/>
              <w:u w:val="single"/>
            </w:rPr>
          </w:pPr>
        </w:p>
      </w:tc>
    </w:tr>
  </w:tbl>
  <w:p w14:paraId="1CF36F41" w14:textId="77777777" w:rsidR="00DA4097" w:rsidRDefault="00DA40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91E51"/>
    <w:multiLevelType w:val="multilevel"/>
    <w:tmpl w:val="8F30B4C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966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97"/>
    <w:rsid w:val="000523E2"/>
    <w:rsid w:val="000E0753"/>
    <w:rsid w:val="00106522"/>
    <w:rsid w:val="00183207"/>
    <w:rsid w:val="002D2A63"/>
    <w:rsid w:val="005776D9"/>
    <w:rsid w:val="009C6A8E"/>
    <w:rsid w:val="00AB5515"/>
    <w:rsid w:val="00AD1DBD"/>
    <w:rsid w:val="00BF50F5"/>
    <w:rsid w:val="00D170A5"/>
    <w:rsid w:val="00D20447"/>
    <w:rsid w:val="00DA4097"/>
    <w:rsid w:val="00ED01E6"/>
    <w:rsid w:val="00F6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36F17"/>
  <w15:docId w15:val="{9EC9BA87-8A34-4CED-B151-9C6BA117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8A1D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A1D0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A1D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A1D09"/>
    <w:rPr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D1D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1D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1DBD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1D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1DBD"/>
    <w:rPr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ajtVyPt70Vx2ShnBmWkYSl5sw==">CgMxLjAyCGguZ2pkZ3hzMghoLmdqZGd4czIIaC5namRneHMyCGguZ2pkZ3hzMg5oLjJmaDh0emJvMmZ1NTgAciExVWpNQkRHSU9nNk9uZkxNclJ0cU9QQVBJYllOWlBDUUQ=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ecaro</dc:creator>
  <cp:lastModifiedBy>KARLA FIORELLA CASTILLO TAPIA</cp:lastModifiedBy>
  <cp:revision>48</cp:revision>
  <dcterms:created xsi:type="dcterms:W3CDTF">2022-01-05T21:30:00Z</dcterms:created>
  <dcterms:modified xsi:type="dcterms:W3CDTF">2024-04-29T21:00:00Z</dcterms:modified>
</cp:coreProperties>
</file>